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D0AE" w14:textId="0E46D929" w:rsidR="0051450C" w:rsidRPr="007E1D82" w:rsidRDefault="003C04D5" w:rsidP="00F71381">
      <w:pPr>
        <w:jc w:val="right"/>
        <w:rPr>
          <w:rFonts w:ascii="Fira Sans" w:eastAsia="MS Mincho" w:hAnsi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Marianowo</w:t>
      </w:r>
      <w:r w:rsidR="00F71381" w:rsidRPr="007E1D82">
        <w:rPr>
          <w:rFonts w:ascii="Fira Sans" w:hAnsi="Fira Sans" w:cs="Fira Sans"/>
          <w:sz w:val="22"/>
          <w:szCs w:val="22"/>
        </w:rPr>
        <w:t xml:space="preserve">, </w:t>
      </w:r>
      <w:proofErr w:type="spellStart"/>
      <w:r w:rsidR="00F71381" w:rsidRPr="007E1D82">
        <w:rPr>
          <w:rFonts w:ascii="Fira Sans" w:hAnsi="Fira Sans" w:cs="Fira Sans"/>
          <w:sz w:val="22"/>
          <w:szCs w:val="22"/>
        </w:rPr>
        <w:t>dn</w:t>
      </w:r>
      <w:proofErr w:type="spellEnd"/>
      <w:r w:rsidR="00F71381" w:rsidRPr="007E1D82">
        <w:rPr>
          <w:rFonts w:ascii="Fira Sans" w:hAnsi="Fira Sans" w:cs="Fira Sans"/>
          <w:sz w:val="22"/>
          <w:szCs w:val="22"/>
        </w:rPr>
        <w:t>…………………………………</w:t>
      </w:r>
    </w:p>
    <w:p w14:paraId="152A8B97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………………………………………..………</w:t>
      </w:r>
      <w:r w:rsidR="007E1D82">
        <w:rPr>
          <w:rFonts w:ascii="Fira Sans" w:eastAsia="MS Mincho" w:hAnsi="Fira Sans" w:cs="Fira Sans"/>
          <w:sz w:val="22"/>
          <w:szCs w:val="22"/>
        </w:rPr>
        <w:t>...........</w:t>
      </w:r>
      <w:r w:rsidRPr="007E1D82">
        <w:rPr>
          <w:rFonts w:ascii="Fira Sans" w:eastAsia="MS Mincho" w:hAnsi="Fira Sans" w:cs="Fira Sans"/>
          <w:sz w:val="22"/>
          <w:szCs w:val="22"/>
        </w:rPr>
        <w:t>……..…</w:t>
      </w:r>
    </w:p>
    <w:p w14:paraId="1C39D44F" w14:textId="77777777" w:rsidR="0051450C" w:rsidRPr="007E1D82" w:rsidRDefault="0051450C" w:rsidP="0051450C">
      <w:pPr>
        <w:ind w:firstLine="360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Imię i nazwisko/nazwa wnioskodawcy</w:t>
      </w:r>
    </w:p>
    <w:p w14:paraId="719293DE" w14:textId="77777777" w:rsidR="0051450C" w:rsidRPr="007E1D82" w:rsidRDefault="0051450C" w:rsidP="0051450C">
      <w:pPr>
        <w:rPr>
          <w:rFonts w:ascii="Fira Sans" w:eastAsia="MS Mincho" w:hAnsi="Fira Sans"/>
          <w:i/>
          <w:iCs/>
          <w:sz w:val="22"/>
          <w:szCs w:val="22"/>
        </w:rPr>
      </w:pPr>
    </w:p>
    <w:p w14:paraId="1F3F9C31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Adres …….............................................................</w:t>
      </w:r>
    </w:p>
    <w:p w14:paraId="6657D70B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52E1B9A1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Telefon ................................................................</w:t>
      </w:r>
    </w:p>
    <w:p w14:paraId="389B4043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 xml:space="preserve"> </w:t>
      </w:r>
    </w:p>
    <w:p w14:paraId="36FD1DF6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2773351E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09C99612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158EDFAC" w14:textId="77777777" w:rsidR="00534C64" w:rsidRDefault="00534C64" w:rsidP="00534C6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120"/>
        <w:rPr>
          <w:sz w:val="20"/>
          <w:szCs w:val="20"/>
        </w:rPr>
      </w:pPr>
    </w:p>
    <w:p w14:paraId="252786A1" w14:textId="284F2646" w:rsidR="00534C64" w:rsidRPr="00CC795F" w:rsidRDefault="00534C64" w:rsidP="00534C6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r>
        <w:rPr>
          <w:sz w:val="20"/>
          <w:szCs w:val="20"/>
        </w:rPr>
        <w:tab/>
      </w:r>
      <w:r w:rsidRPr="00CC795F">
        <w:t xml:space="preserve">                                                                                                </w:t>
      </w:r>
      <w:r w:rsidRPr="00CC795F">
        <w:rPr>
          <w:b/>
        </w:rPr>
        <w:t xml:space="preserve">WÓJT GMINY </w:t>
      </w:r>
      <w:r w:rsidR="003C04D5">
        <w:rPr>
          <w:b/>
        </w:rPr>
        <w:t>MARIANOWO</w:t>
      </w:r>
    </w:p>
    <w:p w14:paraId="78648A5A" w14:textId="674C770F" w:rsidR="00534C64" w:rsidRDefault="00534C64" w:rsidP="00534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ul. </w:t>
      </w:r>
      <w:r w:rsidR="003C04D5">
        <w:rPr>
          <w:b/>
        </w:rPr>
        <w:t>Mieszka I 1</w:t>
      </w:r>
    </w:p>
    <w:p w14:paraId="441CA3EB" w14:textId="24EC4273" w:rsidR="00534C64" w:rsidRDefault="00534C64" w:rsidP="00534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right"/>
        <w:rPr>
          <w:b/>
          <w:i/>
          <w:u w:val="single"/>
        </w:rPr>
      </w:pPr>
      <w:r>
        <w:rPr>
          <w:b/>
        </w:rPr>
        <w:t xml:space="preserve">                                                                                                                73-1</w:t>
      </w:r>
      <w:r w:rsidR="003C04D5">
        <w:rPr>
          <w:b/>
        </w:rPr>
        <w:t>21</w:t>
      </w:r>
      <w:r>
        <w:rPr>
          <w:b/>
        </w:rPr>
        <w:t xml:space="preserve"> </w:t>
      </w:r>
      <w:r w:rsidR="003C04D5">
        <w:rPr>
          <w:b/>
        </w:rPr>
        <w:t>Marianowo</w:t>
      </w:r>
    </w:p>
    <w:p w14:paraId="19C946B7" w14:textId="77777777" w:rsidR="00534C64" w:rsidRDefault="00534C64" w:rsidP="00534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u w:val="single"/>
        </w:rPr>
      </w:pPr>
    </w:p>
    <w:p w14:paraId="59AA93E0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7FF7D775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62119099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56E52967" w14:textId="77777777" w:rsidR="0051450C" w:rsidRPr="007E1D82" w:rsidRDefault="0051450C" w:rsidP="0051450C">
      <w:pPr>
        <w:pStyle w:val="Nagwek1"/>
        <w:rPr>
          <w:rFonts w:ascii="Fira Sans" w:hAnsi="Fira Sans" w:cs="Fira Sans"/>
          <w:sz w:val="22"/>
          <w:szCs w:val="22"/>
        </w:rPr>
      </w:pPr>
      <w:r w:rsidRPr="007E1D82">
        <w:rPr>
          <w:rFonts w:ascii="Fira Sans" w:hAnsi="Fira Sans" w:cs="Fira Sans"/>
          <w:sz w:val="22"/>
          <w:szCs w:val="22"/>
        </w:rPr>
        <w:t>WNIOSEK</w:t>
      </w:r>
    </w:p>
    <w:p w14:paraId="30723CDF" w14:textId="77777777" w:rsidR="0051450C" w:rsidRPr="007E1D82" w:rsidRDefault="0051450C" w:rsidP="0051450C">
      <w:pPr>
        <w:jc w:val="center"/>
        <w:rPr>
          <w:rFonts w:ascii="Fira Sans" w:eastAsia="MS Mincho" w:hAnsi="Fira Sans" w:cs="Fira Sans"/>
          <w:b/>
          <w:bCs/>
          <w:sz w:val="22"/>
          <w:szCs w:val="22"/>
        </w:rPr>
      </w:pPr>
      <w:r w:rsidRPr="007E1D82">
        <w:rPr>
          <w:rFonts w:ascii="Fira Sans" w:eastAsia="MS Mincho" w:hAnsi="Fira Sans" w:cs="Fira Sans"/>
          <w:b/>
          <w:bCs/>
          <w:sz w:val="22"/>
          <w:szCs w:val="22"/>
        </w:rPr>
        <w:t>o przeniesienie decyzji o warunkach zabudowy</w:t>
      </w:r>
    </w:p>
    <w:p w14:paraId="2995F26E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7882415F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812CA6E" w14:textId="77777777" w:rsidR="0051450C" w:rsidRPr="007E1D82" w:rsidRDefault="0051450C" w:rsidP="0051450C">
      <w:pPr>
        <w:pStyle w:val="Zwykytekst"/>
        <w:jc w:val="center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(przedmiot inwestycji)</w:t>
      </w:r>
    </w:p>
    <w:p w14:paraId="43ECAD9C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69CD16BB" w14:textId="77777777" w:rsidR="0051450C" w:rsidRPr="007E1D82" w:rsidRDefault="0051450C" w:rsidP="0051450C">
      <w:pPr>
        <w:pStyle w:val="Zwykytekst"/>
        <w:jc w:val="center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(nazwa organu administracji)</w:t>
      </w:r>
    </w:p>
    <w:p w14:paraId="7BEDF4B3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72D15F06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Inwestor:</w:t>
      </w:r>
    </w:p>
    <w:p w14:paraId="65376DE0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1A7F1E97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19C55622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2861092" w14:textId="77777777" w:rsidR="0051450C" w:rsidRPr="007E1D82" w:rsidRDefault="0051450C" w:rsidP="0051450C">
      <w:pPr>
        <w:pStyle w:val="Zwykytekst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(imię i nazwisko lub nazwa instytucji oraz adres ubiegającego się o przeniesienie decyzji)</w:t>
      </w:r>
    </w:p>
    <w:p w14:paraId="2C36900D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4441027D" w14:textId="113524FD" w:rsidR="0051450C" w:rsidRPr="007E1D82" w:rsidRDefault="0051450C" w:rsidP="00D40BFC">
      <w:pPr>
        <w:ind w:right="277"/>
        <w:jc w:val="both"/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 xml:space="preserve">na podstawie art. 63 ust.5 ustawy z dnia 27 marca 2003 r. o planowaniu i zagospodarowaniu przestrzennym </w:t>
      </w:r>
      <w:r w:rsidRPr="007E1D82">
        <w:rPr>
          <w:rFonts w:ascii="Fira Sans" w:hAnsi="Fira Sans" w:cs="Fira Sans"/>
          <w:sz w:val="22"/>
          <w:szCs w:val="22"/>
        </w:rPr>
        <w:t xml:space="preserve">(Dz. U. z </w:t>
      </w:r>
      <w:r w:rsidR="00844C0E">
        <w:rPr>
          <w:rFonts w:ascii="Fira Sans" w:hAnsi="Fira Sans" w:cs="Fira Sans"/>
          <w:sz w:val="22"/>
          <w:szCs w:val="22"/>
        </w:rPr>
        <w:t>202</w:t>
      </w:r>
      <w:r w:rsidR="003C04D5">
        <w:rPr>
          <w:rFonts w:ascii="Fira Sans" w:hAnsi="Fira Sans" w:cs="Fira Sans"/>
          <w:sz w:val="22"/>
          <w:szCs w:val="22"/>
        </w:rPr>
        <w:t>6</w:t>
      </w:r>
      <w:r w:rsidRPr="007E1D82">
        <w:rPr>
          <w:rFonts w:ascii="Fira Sans" w:hAnsi="Fira Sans" w:cs="Fira Sans"/>
          <w:sz w:val="22"/>
          <w:szCs w:val="22"/>
        </w:rPr>
        <w:t xml:space="preserve"> r. poz. </w:t>
      </w:r>
      <w:r w:rsidR="00534C64">
        <w:rPr>
          <w:rFonts w:ascii="Fira Sans" w:hAnsi="Fira Sans" w:cs="Fira Sans"/>
          <w:sz w:val="22"/>
          <w:szCs w:val="22"/>
        </w:rPr>
        <w:t>5</w:t>
      </w:r>
      <w:r w:rsidR="003C04D5">
        <w:rPr>
          <w:rFonts w:ascii="Fira Sans" w:hAnsi="Fira Sans" w:cs="Fira Sans"/>
          <w:sz w:val="22"/>
          <w:szCs w:val="22"/>
        </w:rPr>
        <w:t>38</w:t>
      </w:r>
      <w:r w:rsidRPr="007E1D82">
        <w:rPr>
          <w:rFonts w:ascii="Fira Sans" w:hAnsi="Fira Sans" w:cs="Fira Sans"/>
          <w:sz w:val="22"/>
          <w:szCs w:val="22"/>
        </w:rPr>
        <w:t xml:space="preserve">), </w:t>
      </w:r>
      <w:r w:rsidRPr="007E1D82">
        <w:rPr>
          <w:rFonts w:ascii="Fira Sans" w:eastAsia="MS Mincho" w:hAnsi="Fira Sans" w:cs="Fira Sans"/>
          <w:sz w:val="22"/>
          <w:szCs w:val="22"/>
        </w:rPr>
        <w:t>zwracam się o przeniesienie decyzji o</w:t>
      </w:r>
      <w:r w:rsidR="00534C64">
        <w:rPr>
          <w:rFonts w:ascii="Fira Sans" w:eastAsia="MS Mincho" w:hAnsi="Fira Sans" w:cs="Fira Sans"/>
          <w:sz w:val="22"/>
          <w:szCs w:val="22"/>
        </w:rPr>
        <w:t> </w:t>
      </w:r>
      <w:r w:rsidRPr="007E1D82">
        <w:rPr>
          <w:rFonts w:ascii="Fira Sans" w:eastAsia="MS Mincho" w:hAnsi="Fira Sans" w:cs="Fira Sans"/>
          <w:sz w:val="22"/>
          <w:szCs w:val="22"/>
        </w:rPr>
        <w:t>warunkach zabudowy wydanej przez:</w:t>
      </w:r>
    </w:p>
    <w:p w14:paraId="0D093EFE" w14:textId="77777777" w:rsidR="0051450C" w:rsidRPr="007E1D82" w:rsidRDefault="0051450C" w:rsidP="0051450C">
      <w:pPr>
        <w:jc w:val="both"/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…………………………………………………………………………………………………………………….</w:t>
      </w:r>
      <w:r w:rsidR="00D40BFC">
        <w:rPr>
          <w:rFonts w:ascii="Fira Sans" w:eastAsia="MS Mincho" w:hAnsi="Fira Sans" w:cs="Fira Sans"/>
          <w:sz w:val="22"/>
          <w:szCs w:val="22"/>
        </w:rPr>
        <w:t>.......................</w:t>
      </w:r>
      <w:r w:rsidRPr="007E1D82">
        <w:rPr>
          <w:rFonts w:ascii="Fira Sans" w:eastAsia="MS Mincho" w:hAnsi="Fira Sans" w:cs="Fira Sans"/>
          <w:sz w:val="22"/>
          <w:szCs w:val="22"/>
        </w:rPr>
        <w:t>................</w:t>
      </w:r>
    </w:p>
    <w:p w14:paraId="36C257FD" w14:textId="77777777" w:rsidR="0051450C" w:rsidRPr="007E1D82" w:rsidRDefault="0051450C" w:rsidP="0051450C">
      <w:pPr>
        <w:jc w:val="both"/>
        <w:rPr>
          <w:rFonts w:ascii="Fira Sans" w:eastAsia="MS Mincho" w:hAnsi="Fira Sans" w:cs="Fira Sans"/>
          <w:sz w:val="22"/>
          <w:szCs w:val="22"/>
        </w:rPr>
      </w:pPr>
    </w:p>
    <w:p w14:paraId="58B643D9" w14:textId="77777777" w:rsidR="0051450C" w:rsidRPr="007E1D82" w:rsidRDefault="0051450C" w:rsidP="0051450C">
      <w:pPr>
        <w:jc w:val="both"/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6355CBD9" w14:textId="77777777" w:rsidR="0051450C" w:rsidRPr="007E1D82" w:rsidRDefault="0051450C" w:rsidP="0051450C">
      <w:pPr>
        <w:jc w:val="center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(wymienić organ, który ją wydał)</w:t>
      </w:r>
    </w:p>
    <w:p w14:paraId="6D7A32E0" w14:textId="77777777" w:rsidR="0051450C" w:rsidRPr="007E1D82" w:rsidRDefault="0051450C" w:rsidP="0051450C">
      <w:pPr>
        <w:jc w:val="center"/>
        <w:rPr>
          <w:rFonts w:ascii="Fira Sans" w:eastAsia="MS Mincho" w:hAnsi="Fira Sans" w:cs="Fira Sans"/>
          <w:i/>
          <w:iCs/>
          <w:sz w:val="22"/>
          <w:szCs w:val="22"/>
        </w:rPr>
      </w:pPr>
    </w:p>
    <w:p w14:paraId="03FE9C90" w14:textId="3DFB9F88" w:rsidR="00D40BFC" w:rsidRDefault="0051450C" w:rsidP="00D40BFC">
      <w:pPr>
        <w:pStyle w:val="Tekstpodstawowy"/>
        <w:spacing w:after="60" w:line="360" w:lineRule="auto"/>
        <w:rPr>
          <w:rFonts w:ascii="Fira Sans" w:hAnsi="Fira Sans" w:cs="Fira Sans"/>
          <w:sz w:val="22"/>
          <w:szCs w:val="22"/>
        </w:rPr>
      </w:pPr>
      <w:r w:rsidRPr="007E1D82">
        <w:rPr>
          <w:rFonts w:ascii="Fira Sans" w:hAnsi="Fira Sans" w:cs="Fira Sans"/>
          <w:sz w:val="22"/>
          <w:szCs w:val="22"/>
        </w:rPr>
        <w:t>nr decyzji o warunkach zabudowy ...........</w:t>
      </w:r>
      <w:r w:rsidR="00D40BFC">
        <w:rPr>
          <w:rFonts w:ascii="Fira Sans" w:hAnsi="Fira Sans" w:cs="Fira Sans"/>
          <w:sz w:val="22"/>
          <w:szCs w:val="22"/>
        </w:rPr>
        <w:t>..</w:t>
      </w:r>
      <w:r w:rsidRPr="007E1D82">
        <w:rPr>
          <w:rFonts w:ascii="Fira Sans" w:hAnsi="Fira Sans" w:cs="Fira Sans"/>
          <w:sz w:val="22"/>
          <w:szCs w:val="22"/>
        </w:rPr>
        <w:t>.....</w:t>
      </w:r>
      <w:r w:rsidR="003C04D5">
        <w:rPr>
          <w:rFonts w:ascii="Fira Sans" w:hAnsi="Fira Sans" w:cs="Fira Sans"/>
          <w:sz w:val="22"/>
          <w:szCs w:val="22"/>
        </w:rPr>
        <w:t>......</w:t>
      </w:r>
      <w:r w:rsidRPr="007E1D82">
        <w:rPr>
          <w:rFonts w:ascii="Fira Sans" w:hAnsi="Fira Sans" w:cs="Fira Sans"/>
          <w:sz w:val="22"/>
          <w:szCs w:val="22"/>
        </w:rPr>
        <w:t>.......</w:t>
      </w:r>
      <w:r w:rsidR="00D40BFC">
        <w:rPr>
          <w:rFonts w:ascii="Fira Sans" w:hAnsi="Fira Sans" w:cs="Fira Sans"/>
          <w:sz w:val="22"/>
          <w:szCs w:val="22"/>
        </w:rPr>
        <w:t>....</w:t>
      </w:r>
      <w:r w:rsidRPr="007E1D82">
        <w:rPr>
          <w:rFonts w:ascii="Fira Sans" w:hAnsi="Fira Sans" w:cs="Fira Sans"/>
          <w:sz w:val="22"/>
          <w:szCs w:val="22"/>
        </w:rPr>
        <w:t>........ wydana dnia ..........................................</w:t>
      </w:r>
    </w:p>
    <w:p w14:paraId="59C8E40D" w14:textId="77777777" w:rsidR="0051450C" w:rsidRPr="007E1D82" w:rsidRDefault="0051450C" w:rsidP="00D40BFC">
      <w:pPr>
        <w:pStyle w:val="Tekstpodstawowy"/>
        <w:spacing w:line="360" w:lineRule="auto"/>
        <w:rPr>
          <w:rFonts w:ascii="Fira Sans" w:hAnsi="Fira Sans" w:cs="Fira Sans"/>
          <w:sz w:val="22"/>
          <w:szCs w:val="22"/>
        </w:rPr>
      </w:pPr>
      <w:r w:rsidRPr="007E1D82">
        <w:rPr>
          <w:rFonts w:ascii="Fira Sans" w:hAnsi="Fira Sans" w:cs="Fira Sans"/>
          <w:sz w:val="22"/>
          <w:szCs w:val="22"/>
        </w:rPr>
        <w:t xml:space="preserve">na  rzecz....................................................................................................... </w:t>
      </w:r>
    </w:p>
    <w:p w14:paraId="0AE1B937" w14:textId="77777777" w:rsidR="0051450C" w:rsidRPr="007E1D82" w:rsidRDefault="0051450C" w:rsidP="00D40BFC">
      <w:pPr>
        <w:pStyle w:val="Tekstpodstawowy2"/>
        <w:ind w:right="277"/>
        <w:rPr>
          <w:rFonts w:ascii="Fira Sans" w:hAnsi="Fira Sans" w:cs="Fira Sans"/>
          <w:i/>
          <w:iCs/>
          <w:sz w:val="22"/>
          <w:szCs w:val="22"/>
        </w:rPr>
      </w:pPr>
      <w:r w:rsidRPr="007E1D82">
        <w:rPr>
          <w:rFonts w:ascii="Fira Sans" w:hAnsi="Fira Sans" w:cs="Fira Sans"/>
          <w:i/>
          <w:iCs/>
          <w:sz w:val="22"/>
          <w:szCs w:val="22"/>
        </w:rPr>
        <w:t>(podać imię i nazwisko lub nazwę inwestora, na rzecz którego została wydana decyzja o</w:t>
      </w:r>
      <w:r w:rsidR="00534C64">
        <w:rPr>
          <w:rFonts w:ascii="Fira Sans" w:hAnsi="Fira Sans" w:cs="Fira Sans"/>
          <w:i/>
          <w:iCs/>
          <w:sz w:val="22"/>
          <w:szCs w:val="22"/>
        </w:rPr>
        <w:t> </w:t>
      </w:r>
      <w:r w:rsidRPr="007E1D82">
        <w:rPr>
          <w:rFonts w:ascii="Fira Sans" w:hAnsi="Fira Sans" w:cs="Fira Sans"/>
          <w:i/>
          <w:iCs/>
          <w:sz w:val="22"/>
          <w:szCs w:val="22"/>
        </w:rPr>
        <w:t>warunkach zabudowy)</w:t>
      </w:r>
    </w:p>
    <w:p w14:paraId="108B3B70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487403F7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1. Przedkładam następujące załączniki:</w:t>
      </w:r>
    </w:p>
    <w:p w14:paraId="25C8F120" w14:textId="77777777" w:rsidR="0051450C" w:rsidRPr="007E1D82" w:rsidRDefault="00534C64" w:rsidP="0051450C">
      <w:pPr>
        <w:rPr>
          <w:rFonts w:ascii="Fira Sans" w:eastAsia="MS Mincho" w:hAnsi="Fira Sans" w:cs="Fira Sans"/>
          <w:sz w:val="22"/>
          <w:szCs w:val="22"/>
        </w:rPr>
      </w:pPr>
      <w:r>
        <w:rPr>
          <w:rFonts w:ascii="Fira Sans" w:eastAsia="MS Mincho" w:hAnsi="Fira Sans" w:cs="Fira Sans"/>
          <w:sz w:val="22"/>
          <w:szCs w:val="22"/>
        </w:rPr>
        <w:t xml:space="preserve">    </w:t>
      </w:r>
      <w:r w:rsidR="0051450C" w:rsidRPr="007E1D82">
        <w:rPr>
          <w:rFonts w:ascii="Fira Sans" w:eastAsia="MS Mincho" w:hAnsi="Fira Sans" w:cs="Fira Sans"/>
          <w:sz w:val="22"/>
          <w:szCs w:val="22"/>
        </w:rPr>
        <w:t xml:space="preserve">kopia decyzji o warunkach zabudowy </w:t>
      </w:r>
    </w:p>
    <w:p w14:paraId="28D71CA9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5F735689" w14:textId="77777777" w:rsidR="0051450C" w:rsidRPr="007E1D82" w:rsidRDefault="0051450C" w:rsidP="00D40BFC">
      <w:pPr>
        <w:ind w:right="277"/>
        <w:jc w:val="right"/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</w:t>
      </w:r>
    </w:p>
    <w:p w14:paraId="66CBA91F" w14:textId="77777777" w:rsidR="0051450C" w:rsidRPr="007E1D82" w:rsidRDefault="0051450C" w:rsidP="00D40BFC">
      <w:pPr>
        <w:ind w:right="277"/>
        <w:jc w:val="right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(podpis wnioskodawcy)</w:t>
      </w:r>
      <w:r w:rsidRPr="007E1D82">
        <w:rPr>
          <w:rFonts w:ascii="Fira Sans" w:eastAsia="MS Mincho" w:hAnsi="Fira Sans" w:cs="Fira Sans"/>
          <w:i/>
          <w:iCs/>
          <w:sz w:val="22"/>
          <w:szCs w:val="22"/>
        </w:rPr>
        <w:tab/>
      </w:r>
    </w:p>
    <w:p w14:paraId="2E2404EC" w14:textId="77777777" w:rsidR="0051450C" w:rsidRPr="007E1D82" w:rsidRDefault="0051450C" w:rsidP="0051450C">
      <w:pPr>
        <w:rPr>
          <w:rFonts w:ascii="Fira Sans" w:eastAsia="MS Mincho" w:hAnsi="Fira Sans" w:cs="Fira Sans"/>
          <w:b/>
          <w:bCs/>
          <w:sz w:val="22"/>
          <w:szCs w:val="22"/>
        </w:rPr>
      </w:pPr>
      <w:r w:rsidRPr="007E1D82">
        <w:rPr>
          <w:rFonts w:ascii="Fira Sans" w:eastAsia="MS Mincho" w:hAnsi="Fira Sans"/>
          <w:sz w:val="22"/>
          <w:szCs w:val="22"/>
        </w:rPr>
        <w:br w:type="page"/>
      </w:r>
      <w:r w:rsidRPr="007E1D82">
        <w:rPr>
          <w:rFonts w:ascii="Fira Sans" w:eastAsia="MS Mincho" w:hAnsi="Fira Sans" w:cs="Fira Sans"/>
          <w:sz w:val="22"/>
          <w:szCs w:val="22"/>
        </w:rPr>
        <w:lastRenderedPageBreak/>
        <w:t xml:space="preserve">A. </w:t>
      </w:r>
      <w:r w:rsidRPr="007E1D82">
        <w:rPr>
          <w:rFonts w:ascii="Fira Sans" w:eastAsia="MS Mincho" w:hAnsi="Fira Sans" w:cs="Fira Sans"/>
          <w:b/>
          <w:bCs/>
          <w:sz w:val="22"/>
          <w:szCs w:val="22"/>
        </w:rPr>
        <w:t>Oświadczenie strony na rzecz której decyzja została wydana:</w:t>
      </w:r>
    </w:p>
    <w:p w14:paraId="36DD9279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6D490365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 xml:space="preserve">Ja ......................................................................................................................................................................... </w:t>
      </w:r>
    </w:p>
    <w:p w14:paraId="251438EC" w14:textId="77777777" w:rsidR="0051450C" w:rsidRPr="007E1D82" w:rsidRDefault="0051450C" w:rsidP="0051450C">
      <w:pPr>
        <w:pStyle w:val="Tekstpodstawowy2"/>
        <w:rPr>
          <w:rFonts w:ascii="Fira Sans" w:hAnsi="Fira Sans" w:cs="Fira Sans"/>
          <w:i/>
          <w:iCs/>
          <w:sz w:val="22"/>
          <w:szCs w:val="22"/>
        </w:rPr>
      </w:pPr>
      <w:r w:rsidRPr="007E1D82">
        <w:rPr>
          <w:rFonts w:ascii="Fira Sans" w:hAnsi="Fira Sans" w:cs="Fira Sans"/>
          <w:i/>
          <w:iCs/>
          <w:sz w:val="22"/>
          <w:szCs w:val="22"/>
        </w:rPr>
        <w:t xml:space="preserve">        (imię i nazwisko lub nazwa inwestora, na rzecz którego została wydana decyzja o warunkach zabudowy)</w:t>
      </w:r>
    </w:p>
    <w:p w14:paraId="13D879B3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72C171D6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02390639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 xml:space="preserve">oświadczam, że wyrażam zgodę na przeniesienie decyzjo o warunkach zabudowy </w:t>
      </w:r>
    </w:p>
    <w:p w14:paraId="60B06656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6A52E2D5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08D50450" w14:textId="77777777" w:rsidR="0051450C" w:rsidRPr="007E1D82" w:rsidRDefault="0051450C" w:rsidP="0051450C">
      <w:pPr>
        <w:pStyle w:val="Zwykytekst"/>
        <w:ind w:firstLine="708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(podać nr decyzji o warunkach zabudowy i organ, który ją wydał)</w:t>
      </w:r>
    </w:p>
    <w:p w14:paraId="6F1318FF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4AB2E7B8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na rzecz ..............................................................................................................................................................</w:t>
      </w:r>
    </w:p>
    <w:p w14:paraId="4C706C10" w14:textId="77777777" w:rsidR="0051450C" w:rsidRPr="007E1D82" w:rsidRDefault="0051450C" w:rsidP="0051450C">
      <w:pPr>
        <w:pStyle w:val="Zwykytekst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 xml:space="preserve"> </w:t>
      </w:r>
      <w:r w:rsidRPr="007E1D82">
        <w:rPr>
          <w:rFonts w:ascii="Fira Sans" w:eastAsia="MS Mincho" w:hAnsi="Fira Sans" w:cs="Fira Sans"/>
          <w:i/>
          <w:iCs/>
          <w:sz w:val="22"/>
          <w:szCs w:val="22"/>
        </w:rPr>
        <w:tab/>
        <w:t>(imię i nazwisko lub nazwa wstępującego z wnioskiem)</w:t>
      </w:r>
    </w:p>
    <w:p w14:paraId="0FEE8313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4C271A89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1331E12C" w14:textId="77777777" w:rsidR="0051450C" w:rsidRPr="007E1D82" w:rsidRDefault="0051450C" w:rsidP="00D40BFC">
      <w:pPr>
        <w:ind w:right="277"/>
        <w:jc w:val="right"/>
        <w:rPr>
          <w:rFonts w:ascii="Fira Sans" w:eastAsia="MS Mincho" w:hAnsi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………………………………..............</w:t>
      </w:r>
      <w:r w:rsidR="00D40BFC">
        <w:rPr>
          <w:rFonts w:ascii="Fira Sans" w:eastAsia="MS Mincho" w:hAnsi="Fira Sans" w:cs="Fira Sans"/>
          <w:sz w:val="22"/>
          <w:szCs w:val="22"/>
        </w:rPr>
        <w:t>.............................</w:t>
      </w:r>
    </w:p>
    <w:p w14:paraId="7B9821EF" w14:textId="77777777" w:rsidR="0051450C" w:rsidRPr="007E1D82" w:rsidRDefault="0051450C" w:rsidP="00D40BFC">
      <w:pPr>
        <w:pStyle w:val="Zwykytekst"/>
        <w:ind w:right="277"/>
        <w:jc w:val="right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(podpis inwestora, na rzecz którego została wydana decyzja )</w:t>
      </w:r>
    </w:p>
    <w:p w14:paraId="165ABC92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3200F280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6963DA96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36C58E46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53EFEED7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36AA9F06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4AA378C1" w14:textId="77777777" w:rsidR="0051450C" w:rsidRPr="007E1D82" w:rsidRDefault="0051450C" w:rsidP="0051450C">
      <w:pPr>
        <w:rPr>
          <w:rFonts w:ascii="Fira Sans" w:eastAsia="MS Mincho" w:hAnsi="Fira Sans" w:cs="Fira Sans"/>
          <w:b/>
          <w:bCs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 xml:space="preserve">B. </w:t>
      </w:r>
      <w:r w:rsidRPr="007E1D82">
        <w:rPr>
          <w:rFonts w:ascii="Fira Sans" w:eastAsia="MS Mincho" w:hAnsi="Fira Sans" w:cs="Fira Sans"/>
          <w:b/>
          <w:bCs/>
          <w:sz w:val="22"/>
          <w:szCs w:val="22"/>
        </w:rPr>
        <w:t>Oświadczenie podmiotu wstępującego w miejsce inwestora:</w:t>
      </w:r>
    </w:p>
    <w:p w14:paraId="7C5C5A34" w14:textId="77777777" w:rsidR="0051450C" w:rsidRPr="007E1D82" w:rsidRDefault="0051450C" w:rsidP="0051450C">
      <w:pPr>
        <w:rPr>
          <w:rFonts w:ascii="Fira Sans" w:eastAsia="MS Mincho" w:hAnsi="Fira Sans"/>
          <w:sz w:val="22"/>
          <w:szCs w:val="22"/>
        </w:rPr>
      </w:pPr>
    </w:p>
    <w:p w14:paraId="7DFD71C6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Ja ..........................................................................................................................................................................</w:t>
      </w:r>
    </w:p>
    <w:p w14:paraId="7F02C6EA" w14:textId="77777777" w:rsidR="0051450C" w:rsidRPr="007E1D82" w:rsidRDefault="0051450C" w:rsidP="0051450C">
      <w:pPr>
        <w:pStyle w:val="Zwykytekst"/>
        <w:ind w:firstLine="708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(imię i nazwisko lub nazwa instytucji ubiegającego się o przeniesienie decyzji)</w:t>
      </w:r>
    </w:p>
    <w:p w14:paraId="2896074E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1EA2FE66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oświadczam, że przejmuję wszystkie warunki zawarte w decyzji o warunkach zabudowy   ..............................................................................................................................................................................</w:t>
      </w:r>
    </w:p>
    <w:p w14:paraId="6E065855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</w:p>
    <w:p w14:paraId="0477A773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7D5F8FE9" w14:textId="77777777" w:rsidR="0051450C" w:rsidRPr="007E1D82" w:rsidRDefault="0051450C" w:rsidP="0051450C">
      <w:pPr>
        <w:pStyle w:val="Zwykytekst"/>
        <w:ind w:firstLine="708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(podać nr decyzji o warunkach zabudowy i organ, który ją wydał)</w:t>
      </w:r>
    </w:p>
    <w:p w14:paraId="5620D322" w14:textId="77777777" w:rsidR="0051450C" w:rsidRPr="007E1D82" w:rsidRDefault="0051450C" w:rsidP="0051450C">
      <w:pPr>
        <w:pStyle w:val="Zwykytekst"/>
        <w:rPr>
          <w:rFonts w:ascii="Fira Sans" w:eastAsia="MS Mincho" w:hAnsi="Fira Sans"/>
          <w:sz w:val="22"/>
          <w:szCs w:val="22"/>
        </w:rPr>
      </w:pPr>
    </w:p>
    <w:p w14:paraId="445091FF" w14:textId="77777777" w:rsidR="0051450C" w:rsidRPr="007E1D82" w:rsidRDefault="0051450C" w:rsidP="0051450C">
      <w:pPr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wydanej na rzecz .............................................................................................................................................</w:t>
      </w:r>
    </w:p>
    <w:p w14:paraId="61FDCAE3" w14:textId="77777777" w:rsidR="0051450C" w:rsidRPr="007E1D82" w:rsidRDefault="0051450C" w:rsidP="0051450C">
      <w:pPr>
        <w:pStyle w:val="Zwykytekst"/>
        <w:ind w:firstLine="708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(podać inwestora na rzecz, którego została wydana decyzja o warunkach zabudowy)</w:t>
      </w:r>
    </w:p>
    <w:p w14:paraId="605D4BD7" w14:textId="77777777" w:rsidR="0051450C" w:rsidRPr="007E1D82" w:rsidRDefault="0051450C" w:rsidP="0051450C">
      <w:pPr>
        <w:jc w:val="right"/>
        <w:rPr>
          <w:rFonts w:ascii="Fira Sans" w:eastAsia="MS Mincho" w:hAnsi="Fira Sans"/>
          <w:sz w:val="22"/>
          <w:szCs w:val="22"/>
        </w:rPr>
      </w:pPr>
    </w:p>
    <w:p w14:paraId="76336E17" w14:textId="77777777" w:rsidR="0051450C" w:rsidRPr="007E1D82" w:rsidRDefault="0051450C" w:rsidP="0051450C">
      <w:pPr>
        <w:jc w:val="right"/>
        <w:rPr>
          <w:rFonts w:ascii="Fira Sans" w:eastAsia="MS Mincho" w:hAnsi="Fira Sans"/>
          <w:sz w:val="22"/>
          <w:szCs w:val="22"/>
        </w:rPr>
      </w:pPr>
    </w:p>
    <w:p w14:paraId="2E135348" w14:textId="77777777" w:rsidR="0051450C" w:rsidRPr="007E1D82" w:rsidRDefault="0051450C" w:rsidP="0051450C">
      <w:pPr>
        <w:jc w:val="right"/>
        <w:rPr>
          <w:rFonts w:ascii="Fira Sans" w:eastAsia="MS Mincho" w:hAnsi="Fira Sans"/>
          <w:sz w:val="22"/>
          <w:szCs w:val="22"/>
        </w:rPr>
      </w:pPr>
    </w:p>
    <w:p w14:paraId="366EAC6D" w14:textId="77777777" w:rsidR="0051450C" w:rsidRPr="007E1D82" w:rsidRDefault="0051450C" w:rsidP="00D40BFC">
      <w:pPr>
        <w:ind w:right="277"/>
        <w:jc w:val="right"/>
        <w:rPr>
          <w:rFonts w:ascii="Fira Sans" w:eastAsia="MS Mincho" w:hAnsi="Fira Sans" w:cs="Fira Sans"/>
          <w:sz w:val="22"/>
          <w:szCs w:val="22"/>
        </w:rPr>
      </w:pPr>
      <w:r w:rsidRPr="007E1D82">
        <w:rPr>
          <w:rFonts w:ascii="Fira Sans" w:eastAsia="MS Mincho" w:hAnsi="Fira Sans" w:cs="Fira Sans"/>
          <w:sz w:val="22"/>
          <w:szCs w:val="22"/>
        </w:rPr>
        <w:t>……………….…………..........................................</w:t>
      </w:r>
    </w:p>
    <w:p w14:paraId="4ED99F13" w14:textId="77777777" w:rsidR="0051450C" w:rsidRPr="007E1D82" w:rsidRDefault="0051450C" w:rsidP="00D40BFC">
      <w:pPr>
        <w:ind w:right="277"/>
        <w:jc w:val="right"/>
        <w:rPr>
          <w:rFonts w:ascii="Fira Sans" w:eastAsia="MS Mincho" w:hAnsi="Fira Sans" w:cs="Fira Sans"/>
          <w:i/>
          <w:iCs/>
          <w:sz w:val="22"/>
          <w:szCs w:val="22"/>
        </w:rPr>
      </w:pPr>
      <w:r w:rsidRPr="007E1D82">
        <w:rPr>
          <w:rFonts w:ascii="Fira Sans" w:eastAsia="MS Mincho" w:hAnsi="Fira Sans" w:cs="Fira Sans"/>
          <w:i/>
          <w:iCs/>
          <w:sz w:val="22"/>
          <w:szCs w:val="22"/>
        </w:rPr>
        <w:t>(podpis ubiegającego się o przeniesienie decyzji)</w:t>
      </w:r>
    </w:p>
    <w:sectPr w:rsidR="0051450C" w:rsidRPr="007E1D82" w:rsidSect="0051450C"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1BD"/>
    <w:multiLevelType w:val="hybridMultilevel"/>
    <w:tmpl w:val="FFFFFFFF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F4A85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121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3" w15:restartNumberingAfterBreak="0">
    <w:nsid w:val="226A639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77B8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7D16BE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42004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1E68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8" w15:restartNumberingAfterBreak="0">
    <w:nsid w:val="5606790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3C0D86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18D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11" w15:restartNumberingAfterBreak="0">
    <w:nsid w:val="6EBC69B7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8405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C7E7D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C4E6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43619606">
    <w:abstractNumId w:val="4"/>
  </w:num>
  <w:num w:numId="2" w16cid:durableId="1208569172">
    <w:abstractNumId w:val="14"/>
  </w:num>
  <w:num w:numId="3" w16cid:durableId="1696424844">
    <w:abstractNumId w:val="11"/>
  </w:num>
  <w:num w:numId="4" w16cid:durableId="980691676">
    <w:abstractNumId w:val="9"/>
  </w:num>
  <w:num w:numId="5" w16cid:durableId="1659575494">
    <w:abstractNumId w:val="1"/>
  </w:num>
  <w:num w:numId="6" w16cid:durableId="270161792">
    <w:abstractNumId w:val="10"/>
  </w:num>
  <w:num w:numId="7" w16cid:durableId="104273392">
    <w:abstractNumId w:val="0"/>
  </w:num>
  <w:num w:numId="8" w16cid:durableId="1464231682">
    <w:abstractNumId w:val="5"/>
  </w:num>
  <w:num w:numId="9" w16cid:durableId="118300361">
    <w:abstractNumId w:val="3"/>
  </w:num>
  <w:num w:numId="10" w16cid:durableId="1308977656">
    <w:abstractNumId w:val="7"/>
  </w:num>
  <w:num w:numId="11" w16cid:durableId="299960433">
    <w:abstractNumId w:val="2"/>
  </w:num>
  <w:num w:numId="12" w16cid:durableId="425925068">
    <w:abstractNumId w:val="13"/>
  </w:num>
  <w:num w:numId="13" w16cid:durableId="1600913740">
    <w:abstractNumId w:val="12"/>
  </w:num>
  <w:num w:numId="14" w16cid:durableId="12537900">
    <w:abstractNumId w:val="6"/>
  </w:num>
  <w:num w:numId="15" w16cid:durableId="1710496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EA"/>
    <w:rsid w:val="000550C4"/>
    <w:rsid w:val="0011436E"/>
    <w:rsid w:val="001E139D"/>
    <w:rsid w:val="001E6027"/>
    <w:rsid w:val="00213F19"/>
    <w:rsid w:val="0024263F"/>
    <w:rsid w:val="00246722"/>
    <w:rsid w:val="00270CD2"/>
    <w:rsid w:val="002853A0"/>
    <w:rsid w:val="003A32B2"/>
    <w:rsid w:val="003C04D5"/>
    <w:rsid w:val="00436454"/>
    <w:rsid w:val="00473AA3"/>
    <w:rsid w:val="00474DB0"/>
    <w:rsid w:val="00497026"/>
    <w:rsid w:val="004B7C20"/>
    <w:rsid w:val="0051450C"/>
    <w:rsid w:val="00534C64"/>
    <w:rsid w:val="005A28C2"/>
    <w:rsid w:val="005B4E8A"/>
    <w:rsid w:val="0065588B"/>
    <w:rsid w:val="00662956"/>
    <w:rsid w:val="006720E6"/>
    <w:rsid w:val="00747FEA"/>
    <w:rsid w:val="007A129C"/>
    <w:rsid w:val="007E1D82"/>
    <w:rsid w:val="007F0DD4"/>
    <w:rsid w:val="0080199E"/>
    <w:rsid w:val="00823F38"/>
    <w:rsid w:val="00844C0E"/>
    <w:rsid w:val="008567B5"/>
    <w:rsid w:val="008570FB"/>
    <w:rsid w:val="008B2A0A"/>
    <w:rsid w:val="0090386A"/>
    <w:rsid w:val="00A66D1B"/>
    <w:rsid w:val="00AF57EB"/>
    <w:rsid w:val="00BC6114"/>
    <w:rsid w:val="00CC6FEC"/>
    <w:rsid w:val="00CC795F"/>
    <w:rsid w:val="00CE2BFF"/>
    <w:rsid w:val="00D40BFC"/>
    <w:rsid w:val="00F71381"/>
    <w:rsid w:val="00FC2685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7C56B"/>
  <w14:defaultImageDpi w14:val="0"/>
  <w15:docId w15:val="{63B9A962-DC53-B545-85BD-744A9199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50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jc w:val="center"/>
      <w:outlineLvl w:val="0"/>
    </w:pPr>
    <w:rPr>
      <w:rFonts w:ascii="Arial" w:eastAsia="MS Mincho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just">
    <w:name w:val="just"/>
    <w:basedOn w:val="Normalny"/>
    <w:uiPriority w:val="99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tytul5">
    <w:name w:val="tytul5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Uwydatnienie">
    <w:name w:val="Emphasis"/>
    <w:basedOn w:val="Domylnaczcionkaakapitu"/>
    <w:uiPriority w:val="99"/>
    <w:qFormat/>
    <w:rPr>
      <w:rFonts w:cs="Times New Roman"/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eastAsia="MS Mincho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eastAsia="MS Mincho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4320"/>
    </w:pPr>
    <w:rPr>
      <w:rFonts w:ascii="Arial" w:eastAsia="MS Mincho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C6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uiPriority w:val="99"/>
    <w:rsid w:val="0051450C"/>
    <w:rPr>
      <w:rFonts w:ascii="Arial" w:hAnsi="Arial" w:cs="Arial"/>
    </w:rPr>
  </w:style>
  <w:style w:type="character" w:styleId="Hipercze">
    <w:name w:val="Hyperlink"/>
    <w:basedOn w:val="Domylnaczcionkaakapitu"/>
    <w:uiPriority w:val="99"/>
    <w:rsid w:val="005145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URZĄD MIASTA I GMINY W GRYFINIE  ul</dc:title>
  <dc:subject/>
  <dc:creator>SEKETARIAT</dc:creator>
  <cp:keywords/>
  <dc:description/>
  <cp:lastModifiedBy>Adam Garstecki UG Marianowo</cp:lastModifiedBy>
  <cp:revision>2</cp:revision>
  <cp:lastPrinted>2020-02-03T09:44:00Z</cp:lastPrinted>
  <dcterms:created xsi:type="dcterms:W3CDTF">2026-06-01T11:40:00Z</dcterms:created>
  <dcterms:modified xsi:type="dcterms:W3CDTF">2026-06-01T11:40:00Z</dcterms:modified>
</cp:coreProperties>
</file>